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B94" w:rsidRPr="00AD5B94" w:rsidRDefault="00DF731F" w:rsidP="00AD5B94">
      <w:pPr>
        <w:jc w:val="center"/>
        <w:rPr>
          <w:rFonts w:ascii="Perpetua" w:hAnsi="Perpetua"/>
          <w:b/>
          <w:color w:val="auto"/>
          <w:kern w:val="0"/>
          <w:sz w:val="32"/>
          <w:szCs w:val="32"/>
        </w:rPr>
      </w:pPr>
      <w:r>
        <w:rPr>
          <w:rFonts w:ascii="Perpetua" w:hAnsi="Perpetua"/>
          <w:b/>
          <w:color w:val="auto"/>
          <w:kern w:val="0"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12.3pt;margin-top:178.25pt;width:664.4pt;height:419.05pt;rotation:270;z-index:251658240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  <w:r w:rsidR="00AD5B94" w:rsidRPr="00AD5B94">
        <w:rPr>
          <w:rFonts w:ascii="Perpetua" w:hAnsi="Perpetua"/>
          <w:b/>
          <w:color w:val="auto"/>
          <w:kern w:val="0"/>
          <w:sz w:val="32"/>
          <w:szCs w:val="32"/>
        </w:rPr>
        <w:t>Curriculum Map</w:t>
      </w:r>
      <w:r w:rsidR="0089081F">
        <w:rPr>
          <w:rFonts w:ascii="Perpetua" w:hAnsi="Perpetua"/>
          <w:b/>
          <w:color w:val="auto"/>
          <w:kern w:val="0"/>
          <w:sz w:val="32"/>
          <w:szCs w:val="32"/>
        </w:rPr>
        <w:t>: TEMPLATE</w:t>
      </w:r>
    </w:p>
    <w:p w:rsidR="00AD5B94" w:rsidRDefault="00AD5B94" w:rsidP="00AD5B94">
      <w:pPr>
        <w:jc w:val="center"/>
        <w:rPr>
          <w:color w:val="auto"/>
          <w:kern w:val="0"/>
          <w:sz w:val="24"/>
          <w:szCs w:val="24"/>
        </w:rPr>
      </w:pPr>
    </w:p>
    <w:tbl>
      <w:tblPr>
        <w:tblW w:w="13288" w:type="dxa"/>
        <w:tblCellMar>
          <w:left w:w="0" w:type="dxa"/>
          <w:right w:w="0" w:type="dxa"/>
        </w:tblCellMar>
        <w:tblLook w:val="04A0"/>
      </w:tblPr>
      <w:tblGrid>
        <w:gridCol w:w="4824"/>
        <w:gridCol w:w="708"/>
        <w:gridCol w:w="708"/>
        <w:gridCol w:w="708"/>
        <w:gridCol w:w="676"/>
        <w:gridCol w:w="708"/>
        <w:gridCol w:w="708"/>
        <w:gridCol w:w="708"/>
        <w:gridCol w:w="708"/>
        <w:gridCol w:w="708"/>
        <w:gridCol w:w="708"/>
        <w:gridCol w:w="708"/>
        <w:gridCol w:w="708"/>
      </w:tblGrid>
      <w:tr w:rsidR="00AD5B94" w:rsidTr="00AD5B94">
        <w:trPr>
          <w:trHeight w:val="433"/>
        </w:trPr>
        <w:tc>
          <w:tcPr>
            <w:tcW w:w="4825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5B94" w:rsidRDefault="00AD5B94">
            <w:pPr>
              <w:widowControl w:val="0"/>
              <w:rPr>
                <w:rFonts w:ascii="Perpetua" w:hAnsi="Perpetua"/>
                <w:b/>
                <w:bCs/>
                <w:sz w:val="24"/>
                <w:szCs w:val="24"/>
              </w:rPr>
            </w:pPr>
            <w:r>
              <w:rPr>
                <w:rFonts w:ascii="Perpetua" w:hAnsi="Perpetua"/>
                <w:b/>
                <w:bCs/>
                <w:sz w:val="24"/>
                <w:szCs w:val="24"/>
              </w:rPr>
              <w:t>LEARNING OUTCOME</w:t>
            </w:r>
          </w:p>
        </w:tc>
        <w:tc>
          <w:tcPr>
            <w:tcW w:w="8463" w:type="dxa"/>
            <w:gridSpan w:val="12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5B94" w:rsidRDefault="00AD5B94">
            <w:pPr>
              <w:widowControl w:val="0"/>
              <w:jc w:val="center"/>
              <w:rPr>
                <w:rFonts w:ascii="Perpetua" w:hAnsi="Perpetua"/>
                <w:b/>
                <w:bCs/>
                <w:sz w:val="24"/>
                <w:szCs w:val="24"/>
              </w:rPr>
            </w:pPr>
            <w:r>
              <w:rPr>
                <w:rFonts w:ascii="Perpetua" w:hAnsi="Perpetua"/>
                <w:b/>
                <w:bCs/>
                <w:sz w:val="24"/>
                <w:szCs w:val="24"/>
              </w:rPr>
              <w:t>COURSE  NUMBER</w:t>
            </w:r>
          </w:p>
        </w:tc>
      </w:tr>
      <w:tr w:rsidR="00AD5B94" w:rsidTr="00AD5B94">
        <w:trPr>
          <w:trHeight w:val="710"/>
        </w:trPr>
        <w:tc>
          <w:tcPr>
            <w:tcW w:w="482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5B94" w:rsidRDefault="00AD5B94">
            <w:pPr>
              <w:widowControl w:val="0"/>
              <w:rPr>
                <w:rFonts w:ascii="Perpetua" w:hAnsi="Perpetua"/>
                <w:i/>
                <w:iCs/>
                <w:sz w:val="24"/>
                <w:szCs w:val="24"/>
              </w:rPr>
            </w:pPr>
            <w:r>
              <w:rPr>
                <w:rFonts w:ascii="Perpetua" w:hAnsi="Perpetua"/>
                <w:i/>
                <w:iCs/>
                <w:sz w:val="24"/>
                <w:szCs w:val="24"/>
              </w:rPr>
              <w:t>Use these codes under each course  as appropriate: I=Introduce in course; R=Reinforce; E=Emphasize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5B94" w:rsidRDefault="00AD5B94">
            <w:pPr>
              <w:widowControl w:val="0"/>
              <w:jc w:val="right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5B94" w:rsidRDefault="00AD5B94">
            <w:pPr>
              <w:widowControl w:val="0"/>
              <w:jc w:val="right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5B94" w:rsidRDefault="00AD5B94">
            <w:pPr>
              <w:widowControl w:val="0"/>
              <w:jc w:val="right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5B94" w:rsidRDefault="00AD5B94">
            <w:pPr>
              <w:widowControl w:val="0"/>
              <w:jc w:val="right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5B94" w:rsidRDefault="00AD5B94">
            <w:pPr>
              <w:widowControl w:val="0"/>
              <w:jc w:val="right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5B94" w:rsidRDefault="00AD5B94">
            <w:pPr>
              <w:widowControl w:val="0"/>
              <w:jc w:val="right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5B94" w:rsidRDefault="00AD5B94">
            <w:pPr>
              <w:widowControl w:val="0"/>
              <w:jc w:val="right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5B94" w:rsidRDefault="00AD5B94">
            <w:pPr>
              <w:widowControl w:val="0"/>
              <w:jc w:val="right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5B94" w:rsidRDefault="00AD5B94">
            <w:pPr>
              <w:widowControl w:val="0"/>
              <w:jc w:val="right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5B94" w:rsidRDefault="00AD5B94">
            <w:pPr>
              <w:widowControl w:val="0"/>
              <w:jc w:val="right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5B94" w:rsidRDefault="00AD5B94">
            <w:pPr>
              <w:widowControl w:val="0"/>
              <w:jc w:val="right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5B94" w:rsidRDefault="00AD5B94">
            <w:pPr>
              <w:widowControl w:val="0"/>
              <w:jc w:val="right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 </w:t>
            </w:r>
          </w:p>
        </w:tc>
      </w:tr>
      <w:tr w:rsidR="00AD5B94" w:rsidTr="00AD5B94">
        <w:trPr>
          <w:trHeight w:val="1448"/>
        </w:trPr>
        <w:tc>
          <w:tcPr>
            <w:tcW w:w="4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5B94" w:rsidRDefault="00AD5B94">
            <w:pPr>
              <w:widowControl w:val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5B94" w:rsidRDefault="00AD5B94">
            <w:pPr>
              <w:widowControl w:val="0"/>
              <w:jc w:val="right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5B94" w:rsidRDefault="00AD5B94">
            <w:pPr>
              <w:widowControl w:val="0"/>
              <w:jc w:val="right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5B94" w:rsidRDefault="00AD5B94">
            <w:pPr>
              <w:widowControl w:val="0"/>
              <w:jc w:val="right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5B94" w:rsidRDefault="00AD5B94">
            <w:pPr>
              <w:widowControl w:val="0"/>
              <w:jc w:val="right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5B94" w:rsidRDefault="00AD5B94">
            <w:pPr>
              <w:widowControl w:val="0"/>
              <w:jc w:val="right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5B94" w:rsidRDefault="00AD5B94">
            <w:pPr>
              <w:widowControl w:val="0"/>
              <w:jc w:val="right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5B94" w:rsidRDefault="00AD5B94">
            <w:pPr>
              <w:widowControl w:val="0"/>
              <w:jc w:val="right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5B94" w:rsidRDefault="00AD5B94">
            <w:pPr>
              <w:widowControl w:val="0"/>
              <w:jc w:val="right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5B94" w:rsidRDefault="00AD5B94">
            <w:pPr>
              <w:widowControl w:val="0"/>
              <w:jc w:val="right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5B94" w:rsidRDefault="00AD5B94">
            <w:pPr>
              <w:widowControl w:val="0"/>
              <w:jc w:val="right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5B94" w:rsidRDefault="00AD5B94">
            <w:pPr>
              <w:widowControl w:val="0"/>
              <w:jc w:val="right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5B94" w:rsidRDefault="00AD5B94">
            <w:pPr>
              <w:widowControl w:val="0"/>
              <w:jc w:val="right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 </w:t>
            </w:r>
          </w:p>
        </w:tc>
      </w:tr>
      <w:tr w:rsidR="00AD5B94" w:rsidTr="00AD5B94">
        <w:trPr>
          <w:trHeight w:val="1448"/>
        </w:trPr>
        <w:tc>
          <w:tcPr>
            <w:tcW w:w="4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5B94" w:rsidRDefault="00AD5B94">
            <w:pPr>
              <w:widowControl w:val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5B94" w:rsidRDefault="00AD5B94">
            <w:pPr>
              <w:widowControl w:val="0"/>
              <w:jc w:val="right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5B94" w:rsidRDefault="00AD5B94">
            <w:pPr>
              <w:widowControl w:val="0"/>
              <w:jc w:val="right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5B94" w:rsidRDefault="00AD5B94">
            <w:pPr>
              <w:widowControl w:val="0"/>
              <w:jc w:val="right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5B94" w:rsidRDefault="00AD5B94">
            <w:pPr>
              <w:widowControl w:val="0"/>
              <w:jc w:val="right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5B94" w:rsidRDefault="00AD5B94">
            <w:pPr>
              <w:widowControl w:val="0"/>
              <w:jc w:val="right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5B94" w:rsidRDefault="00AD5B94">
            <w:pPr>
              <w:widowControl w:val="0"/>
              <w:jc w:val="right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5B94" w:rsidRDefault="00AD5B94">
            <w:pPr>
              <w:widowControl w:val="0"/>
              <w:jc w:val="right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5B94" w:rsidRDefault="00AD5B94">
            <w:pPr>
              <w:widowControl w:val="0"/>
              <w:jc w:val="right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5B94" w:rsidRDefault="00AD5B94">
            <w:pPr>
              <w:widowControl w:val="0"/>
              <w:jc w:val="right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5B94" w:rsidRDefault="00AD5B94">
            <w:pPr>
              <w:widowControl w:val="0"/>
              <w:jc w:val="right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5B94" w:rsidRDefault="00AD5B94">
            <w:pPr>
              <w:widowControl w:val="0"/>
              <w:jc w:val="right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5B94" w:rsidRDefault="00AD5B94">
            <w:pPr>
              <w:widowControl w:val="0"/>
              <w:jc w:val="right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 </w:t>
            </w:r>
          </w:p>
        </w:tc>
      </w:tr>
      <w:tr w:rsidR="00AD5B94" w:rsidTr="00AD5B94">
        <w:trPr>
          <w:trHeight w:val="1448"/>
        </w:trPr>
        <w:tc>
          <w:tcPr>
            <w:tcW w:w="4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5B94" w:rsidRDefault="00AD5B94">
            <w:pPr>
              <w:widowControl w:val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5B94" w:rsidRDefault="00AD5B94">
            <w:pPr>
              <w:widowControl w:val="0"/>
              <w:jc w:val="right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5B94" w:rsidRDefault="00AD5B94">
            <w:pPr>
              <w:widowControl w:val="0"/>
              <w:jc w:val="right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5B94" w:rsidRDefault="00AD5B94">
            <w:pPr>
              <w:widowControl w:val="0"/>
              <w:jc w:val="right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5B94" w:rsidRDefault="00AD5B94">
            <w:pPr>
              <w:widowControl w:val="0"/>
              <w:jc w:val="right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5B94" w:rsidRDefault="00AD5B94">
            <w:pPr>
              <w:widowControl w:val="0"/>
              <w:jc w:val="right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5B94" w:rsidRDefault="00AD5B94">
            <w:pPr>
              <w:widowControl w:val="0"/>
              <w:jc w:val="right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5B94" w:rsidRDefault="00AD5B94">
            <w:pPr>
              <w:widowControl w:val="0"/>
              <w:jc w:val="right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5B94" w:rsidRDefault="00AD5B94">
            <w:pPr>
              <w:widowControl w:val="0"/>
              <w:jc w:val="right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5B94" w:rsidRDefault="00AD5B94">
            <w:pPr>
              <w:widowControl w:val="0"/>
              <w:jc w:val="right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5B94" w:rsidRDefault="00AD5B94">
            <w:pPr>
              <w:widowControl w:val="0"/>
              <w:jc w:val="right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5B94" w:rsidRDefault="00AD5B94">
            <w:pPr>
              <w:widowControl w:val="0"/>
              <w:jc w:val="right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5B94" w:rsidRDefault="00AD5B94">
            <w:pPr>
              <w:widowControl w:val="0"/>
              <w:jc w:val="right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 </w:t>
            </w:r>
          </w:p>
        </w:tc>
      </w:tr>
      <w:tr w:rsidR="00AD5B94" w:rsidTr="00AD5B94">
        <w:trPr>
          <w:trHeight w:val="1448"/>
        </w:trPr>
        <w:tc>
          <w:tcPr>
            <w:tcW w:w="4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5B94" w:rsidRDefault="00AD5B94">
            <w:pPr>
              <w:widowControl w:val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5B94" w:rsidRDefault="00AD5B94">
            <w:pPr>
              <w:widowControl w:val="0"/>
              <w:jc w:val="right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5B94" w:rsidRDefault="00AD5B94">
            <w:pPr>
              <w:widowControl w:val="0"/>
              <w:jc w:val="right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5B94" w:rsidRDefault="00AD5B94">
            <w:pPr>
              <w:widowControl w:val="0"/>
              <w:jc w:val="right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5B94" w:rsidRDefault="00AD5B94">
            <w:pPr>
              <w:widowControl w:val="0"/>
              <w:jc w:val="right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5B94" w:rsidRDefault="00AD5B94">
            <w:pPr>
              <w:widowControl w:val="0"/>
              <w:jc w:val="right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5B94" w:rsidRDefault="00AD5B94">
            <w:pPr>
              <w:widowControl w:val="0"/>
              <w:jc w:val="right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5B94" w:rsidRDefault="00AD5B94">
            <w:pPr>
              <w:widowControl w:val="0"/>
              <w:jc w:val="right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5B94" w:rsidRDefault="00AD5B94">
            <w:pPr>
              <w:widowControl w:val="0"/>
              <w:jc w:val="right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5B94" w:rsidRDefault="00AD5B94">
            <w:pPr>
              <w:widowControl w:val="0"/>
              <w:jc w:val="right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5B94" w:rsidRDefault="00AD5B94">
            <w:pPr>
              <w:widowControl w:val="0"/>
              <w:jc w:val="right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5B94" w:rsidRDefault="00AD5B94">
            <w:pPr>
              <w:widowControl w:val="0"/>
              <w:jc w:val="right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5B94" w:rsidRDefault="00AD5B94">
            <w:pPr>
              <w:widowControl w:val="0"/>
              <w:jc w:val="right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 </w:t>
            </w:r>
          </w:p>
        </w:tc>
      </w:tr>
      <w:tr w:rsidR="00AD5B94" w:rsidTr="0064453F">
        <w:trPr>
          <w:trHeight w:val="1749"/>
        </w:trPr>
        <w:tc>
          <w:tcPr>
            <w:tcW w:w="482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5B94" w:rsidRDefault="00AD5B94">
            <w:pPr>
              <w:widowControl w:val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5B94" w:rsidRDefault="00AD5B94">
            <w:pPr>
              <w:widowControl w:val="0"/>
              <w:jc w:val="right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5B94" w:rsidRDefault="00AD5B94">
            <w:pPr>
              <w:widowControl w:val="0"/>
              <w:jc w:val="right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5B94" w:rsidRDefault="00AD5B94">
            <w:pPr>
              <w:widowControl w:val="0"/>
              <w:jc w:val="right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5B94" w:rsidRDefault="00AD5B94">
            <w:pPr>
              <w:widowControl w:val="0"/>
              <w:jc w:val="right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5B94" w:rsidRDefault="00AD5B94">
            <w:pPr>
              <w:widowControl w:val="0"/>
              <w:jc w:val="right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5B94" w:rsidRDefault="00AD5B94">
            <w:pPr>
              <w:widowControl w:val="0"/>
              <w:jc w:val="right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5B94" w:rsidRDefault="00AD5B94">
            <w:pPr>
              <w:widowControl w:val="0"/>
              <w:jc w:val="right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5B94" w:rsidRDefault="00AD5B94">
            <w:pPr>
              <w:widowControl w:val="0"/>
              <w:jc w:val="right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5B94" w:rsidRDefault="00AD5B94">
            <w:pPr>
              <w:widowControl w:val="0"/>
              <w:jc w:val="right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5B94" w:rsidRDefault="00AD5B94">
            <w:pPr>
              <w:widowControl w:val="0"/>
              <w:jc w:val="right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5B94" w:rsidRDefault="00AD5B94">
            <w:pPr>
              <w:widowControl w:val="0"/>
              <w:jc w:val="right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5B94" w:rsidRDefault="00AD5B94">
            <w:pPr>
              <w:widowControl w:val="0"/>
              <w:jc w:val="right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 </w:t>
            </w:r>
          </w:p>
        </w:tc>
      </w:tr>
    </w:tbl>
    <w:p w:rsidR="00CE1474" w:rsidRDefault="00CE1474"/>
    <w:sectPr w:rsidR="00CE1474" w:rsidSect="001B3A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170" w:right="1440" w:bottom="360" w:left="1440" w:header="720" w:footer="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53F" w:rsidRDefault="0064453F" w:rsidP="0089081F">
      <w:r>
        <w:separator/>
      </w:r>
    </w:p>
  </w:endnote>
  <w:endnote w:type="continuationSeparator" w:id="0">
    <w:p w:rsidR="0064453F" w:rsidRDefault="0064453F" w:rsidP="00890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AAD" w:rsidRDefault="001B3A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AAD" w:rsidRDefault="001B3AA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AAD" w:rsidRDefault="001B3A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53F" w:rsidRDefault="0064453F" w:rsidP="0089081F">
      <w:r>
        <w:separator/>
      </w:r>
    </w:p>
  </w:footnote>
  <w:footnote w:type="continuationSeparator" w:id="0">
    <w:p w:rsidR="0064453F" w:rsidRDefault="0064453F" w:rsidP="008908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AAD" w:rsidRDefault="001B3A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53F" w:rsidRPr="0064453F" w:rsidRDefault="0064453F" w:rsidP="005928BE">
    <w:pPr>
      <w:pStyle w:val="Header"/>
      <w:tabs>
        <w:tab w:val="clear" w:pos="4680"/>
        <w:tab w:val="clear" w:pos="9360"/>
        <w:tab w:val="center" w:pos="6480"/>
        <w:tab w:val="right" w:pos="12960"/>
      </w:tabs>
      <w:rPr>
        <w:rFonts w:ascii="Perpetua" w:hAnsi="Perpetua"/>
        <w:b/>
      </w:rPr>
    </w:pPr>
    <w:r w:rsidRPr="0064453F">
      <w:rPr>
        <w:rFonts w:ascii="Perpetua" w:hAnsi="Perpetua"/>
        <w:b/>
      </w:rPr>
      <w:t>Institutional Research &amp; Decision Support</w:t>
    </w:r>
    <w:r w:rsidRPr="0064453F">
      <w:rPr>
        <w:rFonts w:ascii="Perpetua" w:hAnsi="Perpetua"/>
        <w:b/>
      </w:rPr>
      <w:tab/>
    </w:r>
    <w:r w:rsidRPr="0064453F">
      <w:rPr>
        <w:rFonts w:ascii="Perpetua" w:hAnsi="Perpetua"/>
        <w:b/>
        <w:smallCaps/>
        <w:sz w:val="22"/>
      </w:rPr>
      <w:t>Stanford University</w:t>
    </w:r>
    <w:r w:rsidRPr="0064453F">
      <w:rPr>
        <w:rFonts w:ascii="Perpetua" w:hAnsi="Perpetua"/>
        <w:b/>
      </w:rPr>
      <w:tab/>
      <w:t>Learning Assessment &amp; Evaluation</w:t>
    </w:r>
  </w:p>
  <w:p w:rsidR="0064453F" w:rsidRPr="005928BE" w:rsidRDefault="0064453F" w:rsidP="005928B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AAD" w:rsidRDefault="001B3AA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B94"/>
    <w:rsid w:val="00166E0B"/>
    <w:rsid w:val="001B3AAD"/>
    <w:rsid w:val="004D767B"/>
    <w:rsid w:val="005928BE"/>
    <w:rsid w:val="0064453F"/>
    <w:rsid w:val="00742E13"/>
    <w:rsid w:val="007B599E"/>
    <w:rsid w:val="0089081F"/>
    <w:rsid w:val="00AD5B94"/>
    <w:rsid w:val="00CE1474"/>
    <w:rsid w:val="00DF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B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908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081F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908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081F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Bergeron</dc:creator>
  <cp:keywords/>
  <dc:description/>
  <cp:lastModifiedBy>KathrynFlackPotts</cp:lastModifiedBy>
  <cp:revision>4</cp:revision>
  <dcterms:created xsi:type="dcterms:W3CDTF">2010-05-21T00:29:00Z</dcterms:created>
  <dcterms:modified xsi:type="dcterms:W3CDTF">2010-05-21T17:08:00Z</dcterms:modified>
</cp:coreProperties>
</file>